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E93" w:rsidRPr="001200F3" w:rsidRDefault="006C4E93" w:rsidP="006C4E9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Наш детский сад посетила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инспектор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ГИБДД </w:t>
      </w:r>
      <w:r w:rsidRPr="001200F3">
        <w:rPr>
          <w:rFonts w:ascii="Times New Roman" w:hAnsi="Times New Roman" w:cs="Times New Roman"/>
          <w:b/>
          <w:sz w:val="40"/>
          <w:szCs w:val="40"/>
        </w:rPr>
        <w:t>Чёрных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Мария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Александровн</w:t>
      </w:r>
      <w:r w:rsidRPr="001200F3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а</w:t>
      </w:r>
      <w:r w:rsidRPr="00120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 w:rsidRPr="00120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0FB08DF" wp14:editId="79901CF6">
            <wp:extent cx="152400" cy="152400"/>
            <wp:effectExtent l="0" t="0" r="0" b="0"/>
            <wp:docPr id="4" name="Рисунок 4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8B41449" wp14:editId="1F7B055F">
            <wp:extent cx="152400" cy="152400"/>
            <wp:effectExtent l="0" t="0" r="0" b="0"/>
            <wp:docPr id="5" name="Рисунок 5" descr="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D89C09D" wp14:editId="38AF1C3B">
            <wp:extent cx="152400" cy="152400"/>
            <wp:effectExtent l="0" t="0" r="0" b="0"/>
            <wp:docPr id="6" name="Рисунок 6" descr="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🚙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0F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.</w:t>
      </w:r>
    </w:p>
    <w:p w:rsidR="001200F3" w:rsidRDefault="001200F3" w:rsidP="006C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4E93" w:rsidRDefault="006C4E93" w:rsidP="006C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6C4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№!03 </w:t>
      </w:r>
      <w:r w:rsidRPr="006C4E93">
        <w:rPr>
          <w:rFonts w:ascii="Times New Roman" w:hAnsi="Times New Roman" w:cs="Times New Roman"/>
          <w:sz w:val="28"/>
          <w:szCs w:val="28"/>
        </w:rPr>
        <w:t>была организована встреча</w:t>
      </w:r>
      <w:r>
        <w:rPr>
          <w:rFonts w:ascii="Times New Roman" w:hAnsi="Times New Roman" w:cs="Times New Roman"/>
          <w:sz w:val="28"/>
          <w:szCs w:val="28"/>
        </w:rPr>
        <w:t> с сотрудником</w:t>
      </w:r>
    </w:p>
    <w:p w:rsidR="006C4E93" w:rsidRDefault="006C4E93" w:rsidP="006C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ГИБДД, инспектором</w:t>
      </w:r>
      <w:r w:rsidRPr="006C4E93">
        <w:rPr>
          <w:rFonts w:ascii="Times New Roman" w:hAnsi="Times New Roman" w:cs="Times New Roman"/>
          <w:sz w:val="28"/>
          <w:szCs w:val="28"/>
        </w:rPr>
        <w:t xml:space="preserve"> по пропаганде детского дорожно-транспортного травматизма. В ходе встречи</w:t>
      </w:r>
      <w:r>
        <w:rPr>
          <w:rFonts w:ascii="Times New Roman" w:hAnsi="Times New Roman" w:cs="Times New Roman"/>
          <w:sz w:val="28"/>
          <w:szCs w:val="28"/>
        </w:rPr>
        <w:t xml:space="preserve"> для ребят была</w:t>
      </w:r>
      <w:r w:rsidRPr="006C4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проведена викторина</w:t>
      </w:r>
      <w:r w:rsidRPr="006C4E93">
        <w:rPr>
          <w:rFonts w:ascii="Times New Roman" w:hAnsi="Times New Roman" w:cs="Times New Roman"/>
          <w:sz w:val="28"/>
          <w:szCs w:val="28"/>
        </w:rPr>
        <w:t xml:space="preserve"> по правилам перехода улицы в положенном месте, рассмотрены виды </w:t>
      </w:r>
    </w:p>
    <w:p w:rsidR="006C4E93" w:rsidRPr="006C4E93" w:rsidRDefault="006C4E93" w:rsidP="006C4E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C4E93">
        <w:rPr>
          <w:rFonts w:ascii="Times New Roman" w:hAnsi="Times New Roman" w:cs="Times New Roman"/>
          <w:sz w:val="28"/>
          <w:szCs w:val="28"/>
        </w:rPr>
        <w:t>переходов и светофоров и основные правила</w:t>
      </w:r>
      <w:bookmarkStart w:id="0" w:name="_GoBack"/>
      <w:bookmarkEnd w:id="0"/>
      <w:r w:rsidRPr="006C4E93">
        <w:rPr>
          <w:rFonts w:ascii="Times New Roman" w:hAnsi="Times New Roman" w:cs="Times New Roman"/>
          <w:sz w:val="28"/>
          <w:szCs w:val="28"/>
        </w:rPr>
        <w:t xml:space="preserve"> дорожного движения для пешеходов. Воспитанники активно принимали участие в обсуждении </w:t>
      </w:r>
      <w:r>
        <w:rPr>
          <w:rFonts w:ascii="Times New Roman" w:hAnsi="Times New Roman" w:cs="Times New Roman"/>
          <w:sz w:val="28"/>
          <w:szCs w:val="28"/>
        </w:rPr>
        <w:t>викторины</w:t>
      </w:r>
      <w:r w:rsidRPr="006C4E93">
        <w:rPr>
          <w:rFonts w:ascii="Times New Roman" w:hAnsi="Times New Roman" w:cs="Times New Roman"/>
          <w:sz w:val="28"/>
          <w:szCs w:val="28"/>
        </w:rPr>
        <w:t xml:space="preserve"> и показали свои знания правил дорожного движения. Подобные мероприятия способствуют сознательному формированию у детей правил поведения в дорожной обстановке, помогают предостеречь от опасных ситуаций на дорогах.</w:t>
      </w:r>
    </w:p>
    <w:p w:rsidR="006C4E93" w:rsidRDefault="006C4E93" w:rsidP="006C4E93"/>
    <w:p w:rsidR="001200F3" w:rsidRDefault="001200F3" w:rsidP="001200F3">
      <w:r>
        <w:t xml:space="preserve">      </w:t>
      </w:r>
    </w:p>
    <w:p w:rsidR="001200F3" w:rsidRDefault="001200F3" w:rsidP="001200F3"/>
    <w:p w:rsidR="006C4E93" w:rsidRDefault="001200F3" w:rsidP="001200F3">
      <w:r>
        <w:t xml:space="preserve"> 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322.5pt">
            <v:imagedata r:id="rId7" o:title="nf5_X1QuJ-U"/>
          </v:shape>
        </w:pict>
      </w:r>
    </w:p>
    <w:p w:rsidR="001200F3" w:rsidRDefault="001200F3" w:rsidP="001200F3"/>
    <w:p w:rsidR="001200F3" w:rsidRDefault="001200F3" w:rsidP="001200F3"/>
    <w:p w:rsidR="001200F3" w:rsidRDefault="001200F3" w:rsidP="001200F3"/>
    <w:p w:rsidR="001200F3" w:rsidRDefault="001200F3" w:rsidP="001200F3"/>
    <w:p w:rsidR="001200F3" w:rsidRDefault="001200F3" w:rsidP="001200F3"/>
    <w:p w:rsidR="001200F3" w:rsidRDefault="001200F3" w:rsidP="001200F3"/>
    <w:p w:rsidR="001200F3" w:rsidRDefault="001200F3" w:rsidP="001200F3">
      <w:r>
        <w:t xml:space="preserve">            </w:t>
      </w:r>
      <w:r>
        <w:pict>
          <v:shape id="_x0000_i1026" type="#_x0000_t75" style="width:372.75pt;height:279pt">
            <v:imagedata r:id="rId8" o:title="6w0C2yFNK_Y"/>
          </v:shape>
        </w:pict>
      </w:r>
    </w:p>
    <w:p w:rsidR="001200F3" w:rsidRDefault="001200F3" w:rsidP="001200F3"/>
    <w:p w:rsidR="001200F3" w:rsidRDefault="001200F3" w:rsidP="001200F3">
      <w:r>
        <w:t xml:space="preserve">             </w:t>
      </w:r>
      <w:r>
        <w:pict>
          <v:shape id="_x0000_i1027" type="#_x0000_t75" style="width:374.25pt;height:281.25pt">
            <v:imagedata r:id="rId9" o:title="bXlsQ6PMVIM"/>
          </v:shape>
        </w:pict>
      </w:r>
    </w:p>
    <w:sectPr w:rsidR="001200F3" w:rsidSect="006C4E93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B863C9"/>
    <w:multiLevelType w:val="hybridMultilevel"/>
    <w:tmpl w:val="607A9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AC"/>
    <w:rsid w:val="001200F3"/>
    <w:rsid w:val="006C4E93"/>
    <w:rsid w:val="00B4631A"/>
    <w:rsid w:val="00DA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7FC61-70B4-4F96-8675-25525464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4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E9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C4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2021-11-18T20:09:00Z</dcterms:created>
  <dcterms:modified xsi:type="dcterms:W3CDTF">2021-11-18T20:38:00Z</dcterms:modified>
</cp:coreProperties>
</file>